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5051149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126854">
        <w:rPr>
          <w:rFonts w:asciiTheme="minorHAnsi" w:hAnsiTheme="minorHAnsi" w:cs="Calibri"/>
          <w:b/>
          <w:bCs/>
          <w:sz w:val="28"/>
          <w:szCs w:val="28"/>
        </w:rPr>
        <w:t>412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946035">
        <w:rPr>
          <w:rFonts w:asciiTheme="minorHAnsi" w:hAnsiTheme="minorHAnsi" w:cs="Calibri"/>
          <w:b/>
          <w:bCs/>
          <w:sz w:val="22"/>
          <w:szCs w:val="22"/>
        </w:rPr>
        <w:t>19</w:t>
      </w:r>
      <w:r w:rsidR="00C36A19">
        <w:rPr>
          <w:rFonts w:asciiTheme="minorHAnsi" w:hAnsiTheme="minorHAnsi" w:cs="Calibri"/>
          <w:b/>
          <w:bCs/>
          <w:sz w:val="22"/>
          <w:szCs w:val="22"/>
        </w:rPr>
        <w:t>.07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946035">
        <w:rPr>
          <w:rFonts w:asciiTheme="minorHAnsi" w:hAnsiTheme="minorHAnsi" w:cs="Calibri"/>
          <w:b/>
          <w:bCs/>
          <w:sz w:val="22"/>
          <w:szCs w:val="22"/>
        </w:rPr>
        <w:t>19</w:t>
      </w:r>
      <w:r w:rsidR="00C36A19">
        <w:rPr>
          <w:rFonts w:asciiTheme="minorHAnsi" w:hAnsiTheme="minorHAnsi" w:cs="Calibri"/>
          <w:b/>
          <w:bCs/>
          <w:sz w:val="22"/>
          <w:szCs w:val="22"/>
        </w:rPr>
        <w:t>.07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946035">
        <w:rPr>
          <w:rFonts w:asciiTheme="minorHAnsi" w:hAnsiTheme="minorHAnsi" w:cs="Calibri"/>
          <w:b/>
          <w:bCs/>
          <w:sz w:val="22"/>
          <w:szCs w:val="22"/>
        </w:rPr>
        <w:t>13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126854">
        <w:rPr>
          <w:rFonts w:asciiTheme="minorHAnsi" w:hAnsiTheme="minorHAnsi" w:cs="Calibri"/>
          <w:b/>
          <w:bCs/>
          <w:sz w:val="22"/>
          <w:szCs w:val="22"/>
        </w:rPr>
        <w:t>59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126854">
        <w:rPr>
          <w:rFonts w:asciiTheme="minorHAnsi" w:hAnsiTheme="minorHAnsi" w:cs="Calibri"/>
          <w:b/>
          <w:bCs/>
          <w:sz w:val="22"/>
          <w:szCs w:val="22"/>
        </w:rPr>
        <w:t>21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126854">
        <w:rPr>
          <w:rFonts w:asciiTheme="minorHAnsi" w:hAnsiTheme="minorHAnsi" w:cs="Calibri"/>
          <w:b/>
          <w:sz w:val="22"/>
          <w:szCs w:val="22"/>
        </w:rPr>
        <w:t>412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F750A" w:rsidRPr="009D247E" w:rsidRDefault="002820A3" w:rsidP="009D247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7258A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946035">
              <w:rPr>
                <w:rFonts w:asciiTheme="minorHAnsi" w:hAnsiTheme="minorHAnsi"/>
                <w:sz w:val="22"/>
                <w:szCs w:val="22"/>
              </w:rPr>
              <w:t>Finska</w:t>
            </w:r>
            <w:r w:rsidR="00542D4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946035">
              <w:rPr>
                <w:rFonts w:asciiTheme="minorHAnsi" w:hAnsiTheme="minorHAnsi"/>
                <w:sz w:val="22"/>
                <w:szCs w:val="22"/>
              </w:rPr>
              <w:t>ZAG –</w:t>
            </w:r>
            <w:r w:rsidR="00126854">
              <w:rPr>
                <w:rFonts w:asciiTheme="minorHAnsi" w:hAnsiTheme="minorHAnsi"/>
                <w:sz w:val="22"/>
                <w:szCs w:val="22"/>
              </w:rPr>
              <w:t xml:space="preserve"> HEL – STO – ZAG) 23</w:t>
            </w:r>
            <w:r w:rsidR="00D8775B">
              <w:rPr>
                <w:rFonts w:asciiTheme="minorHAnsi" w:hAnsiTheme="minorHAnsi"/>
                <w:sz w:val="22"/>
                <w:szCs w:val="22"/>
              </w:rPr>
              <w:t>.</w:t>
            </w:r>
            <w:r w:rsidR="00C36A19">
              <w:rPr>
                <w:rFonts w:asciiTheme="minorHAnsi" w:hAnsiTheme="minorHAnsi"/>
                <w:sz w:val="22"/>
                <w:szCs w:val="22"/>
              </w:rPr>
              <w:t>07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FA614F" w:rsidRPr="003F641F" w:rsidRDefault="00126854" w:rsidP="003F641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ŠKRBINA ŽELJKO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3F641F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12685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2.574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C67E4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126854">
              <w:rPr>
                <w:rFonts w:asciiTheme="minorHAnsi" w:hAnsiTheme="minorHAnsi" w:cs="Arial"/>
                <w:bCs/>
                <w:sz w:val="22"/>
                <w:szCs w:val="22"/>
              </w:rPr>
              <w:t>2.574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26854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26854" w:rsidRPr="00CC05BA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26854" w:rsidRPr="009D247E" w:rsidRDefault="00126854" w:rsidP="0012685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(HEL – OUL – HEL) 23.07.2019</w:t>
            </w:r>
          </w:p>
          <w:p w:rsidR="00126854" w:rsidRPr="003F641F" w:rsidRDefault="00126854" w:rsidP="00126854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ŠKRBINA ŽELJKO</w:t>
            </w:r>
          </w:p>
        </w:tc>
        <w:tc>
          <w:tcPr>
            <w:tcW w:w="1080" w:type="dxa"/>
          </w:tcPr>
          <w:p w:rsidR="00126854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126854" w:rsidRPr="00031D84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26854" w:rsidRPr="00031D84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6854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126854" w:rsidRPr="00757B14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1.043,00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26854" w:rsidRPr="009F0BBF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26854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126854" w:rsidRPr="009F0BBF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1.043,00</w:t>
            </w:r>
          </w:p>
        </w:tc>
      </w:tr>
      <w:tr w:rsidR="0012685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26854" w:rsidRPr="00E80A41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26854" w:rsidRPr="009D247E" w:rsidRDefault="00126854" w:rsidP="0012685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Prtljaga (</w:t>
            </w:r>
            <w:r>
              <w:rPr>
                <w:rFonts w:asciiTheme="minorHAnsi" w:hAnsiTheme="minorHAnsi"/>
                <w:sz w:val="22"/>
                <w:szCs w:val="22"/>
              </w:rPr>
              <w:t>ZAG – HEL</w:t>
            </w:r>
            <w:r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1080" w:type="dxa"/>
          </w:tcPr>
          <w:p w:rsidR="00126854" w:rsidRPr="00807BBD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26854" w:rsidRPr="00807BBD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6854" w:rsidRPr="00757B14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224,00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26854" w:rsidRPr="00807BBD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26854" w:rsidRPr="00807BBD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224,00</w:t>
            </w:r>
          </w:p>
        </w:tc>
      </w:tr>
      <w:tr w:rsidR="0012685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26854" w:rsidRPr="00E80A41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26854" w:rsidRPr="00112A0C" w:rsidRDefault="00126854" w:rsidP="0012685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26854" w:rsidRPr="00807BBD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26854" w:rsidRPr="00807BBD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6854" w:rsidRPr="00757B14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26854" w:rsidRPr="00807BBD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26854" w:rsidRPr="00807BBD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26854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26854" w:rsidRPr="00E80A41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26854" w:rsidRPr="006D0254" w:rsidRDefault="00126854" w:rsidP="0012685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26854" w:rsidRPr="00E966D7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26854" w:rsidRPr="00E966D7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6854" w:rsidRPr="00E966D7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26854" w:rsidRPr="00E966D7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26854" w:rsidRPr="00E966D7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26854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26854" w:rsidRPr="00E80A41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26854" w:rsidRPr="00E966D7" w:rsidRDefault="00126854" w:rsidP="0012685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26854" w:rsidRPr="00E966D7" w:rsidRDefault="00126854" w:rsidP="0012685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26854" w:rsidRPr="00E966D7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6854" w:rsidRPr="00E966D7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26854" w:rsidRPr="00E966D7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26854" w:rsidRPr="00E966D7" w:rsidRDefault="00126854" w:rsidP="0012685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126854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126854" w:rsidRPr="001A1E23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126854" w:rsidRPr="00E966D7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26854" w:rsidRPr="001731D5" w:rsidRDefault="00126854" w:rsidP="0012685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54" w:rsidRPr="00E966D7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6854" w:rsidRPr="00E966D7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6854" w:rsidRPr="00E966D7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6854" w:rsidRPr="00E966D7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260,00</w:t>
            </w:r>
          </w:p>
        </w:tc>
      </w:tr>
      <w:tr w:rsidR="00126854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6854" w:rsidRPr="00BA0341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6854" w:rsidRPr="00BA0341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6854" w:rsidRPr="00BA0341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4.101,00</w:t>
            </w:r>
          </w:p>
        </w:tc>
      </w:tr>
      <w:tr w:rsidR="00126854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126854" w:rsidRPr="00BA0341" w:rsidRDefault="00126854" w:rsidP="00126854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126854" w:rsidRPr="00BA0341" w:rsidRDefault="00126854" w:rsidP="00126854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126854" w:rsidRPr="00BA0341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6854" w:rsidRPr="00BA0341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126854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126854" w:rsidRPr="001A1E23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26854" w:rsidRPr="001A1E23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26854" w:rsidRPr="001A1E23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126854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126854" w:rsidRPr="001A1E23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26854" w:rsidRPr="001A1E23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26854" w:rsidRPr="001A1E23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126854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126854" w:rsidRPr="00E53075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126854" w:rsidRPr="00E53075" w:rsidRDefault="00126854" w:rsidP="00126854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26854" w:rsidRPr="00E53075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4.101,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126854" w:rsidRPr="001A1E23" w:rsidTr="00B36D64">
        <w:trPr>
          <w:trHeight w:val="456"/>
        </w:trPr>
        <w:tc>
          <w:tcPr>
            <w:tcW w:w="10530" w:type="dxa"/>
            <w:gridSpan w:val="7"/>
          </w:tcPr>
          <w:p w:rsidR="00126854" w:rsidRPr="001A1E23" w:rsidRDefault="00126854" w:rsidP="0012685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126854" w:rsidRPr="001A1E23" w:rsidRDefault="00126854" w:rsidP="0012685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212E9B-3E4F-4753-B758-8F78D341C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2019-07-19T12:08:00Z</cp:lastPrinted>
  <dcterms:created xsi:type="dcterms:W3CDTF">2019-07-19T12:19:00Z</dcterms:created>
  <dcterms:modified xsi:type="dcterms:W3CDTF">2019-07-19T12:19:00Z</dcterms:modified>
</cp:coreProperties>
</file>